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AA1001">
        <w:rPr>
          <w:b/>
          <w:sz w:val="28"/>
          <w:szCs w:val="28"/>
        </w:rPr>
        <w:t xml:space="preserve"> </w:t>
      </w:r>
      <w:r w:rsidR="006B76B5">
        <w:rPr>
          <w:b/>
          <w:sz w:val="28"/>
          <w:szCs w:val="28"/>
        </w:rPr>
        <w:t xml:space="preserve">15 февраля </w:t>
      </w:r>
      <w:r w:rsidR="00CE5CE7" w:rsidRPr="00B03A07">
        <w:rPr>
          <w:b/>
          <w:sz w:val="28"/>
          <w:szCs w:val="28"/>
        </w:rPr>
        <w:t>202</w:t>
      </w:r>
      <w:r w:rsidR="00E80B91">
        <w:rPr>
          <w:b/>
          <w:sz w:val="28"/>
          <w:szCs w:val="28"/>
        </w:rPr>
        <w:t xml:space="preserve">3 года </w:t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  <w:t>№</w:t>
      </w:r>
      <w:r w:rsidR="0028497E">
        <w:rPr>
          <w:b/>
          <w:sz w:val="28"/>
          <w:szCs w:val="28"/>
        </w:rPr>
        <w:t xml:space="preserve"> </w:t>
      </w:r>
      <w:r w:rsidR="006B76B5">
        <w:rPr>
          <w:b/>
          <w:sz w:val="28"/>
          <w:szCs w:val="28"/>
        </w:rPr>
        <w:t>11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bookmarkEnd w:id="0"/>
      <w:r>
        <w:rPr>
          <w:b/>
          <w:sz w:val="28"/>
          <w:szCs w:val="28"/>
        </w:rPr>
        <w:t>4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E5CE7" w:rsidRPr="00B03A07">
        <w:rPr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r>
        <w:rPr>
          <w:sz w:val="28"/>
          <w:szCs w:val="28"/>
        </w:rPr>
        <w:t xml:space="preserve">4,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c"/>
            <w:color w:val="auto"/>
            <w:kern w:val="2"/>
            <w:sz w:val="28"/>
            <w:szCs w:val="28"/>
          </w:rPr>
          <w:t>://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CE5CE7" w:rsidRPr="0028497E" w:rsidRDefault="00CE5CE7" w:rsidP="00CE5CE7">
      <w:pPr>
        <w:jc w:val="both"/>
        <w:rPr>
          <w:b/>
          <w:color w:val="000000" w:themeColor="text1"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6B76B5">
        <w:rPr>
          <w:color w:val="000000" w:themeColor="text1"/>
          <w:sz w:val="28"/>
          <w:szCs w:val="28"/>
        </w:rPr>
        <w:t>15.02.</w:t>
      </w:r>
      <w:r w:rsidR="00E80B91" w:rsidRPr="0028497E">
        <w:rPr>
          <w:color w:val="000000" w:themeColor="text1"/>
          <w:sz w:val="28"/>
          <w:szCs w:val="28"/>
        </w:rPr>
        <w:t>2023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6B76B5">
        <w:rPr>
          <w:color w:val="000000" w:themeColor="text1"/>
          <w:sz w:val="28"/>
          <w:szCs w:val="28"/>
        </w:rPr>
        <w:t>11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5F73E0" w:rsidRPr="0028497E">
        <w:rPr>
          <w:b/>
          <w:color w:val="000000" w:themeColor="text1"/>
          <w:sz w:val="28"/>
          <w:szCs w:val="28"/>
        </w:rPr>
        <w:t>3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5F73E0" w:rsidRPr="0028497E">
        <w:rPr>
          <w:b/>
          <w:color w:val="000000" w:themeColor="text1"/>
          <w:sz w:val="28"/>
          <w:szCs w:val="28"/>
        </w:rPr>
        <w:t>5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2023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этап – 2025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2025г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947775,0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351775,0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298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7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297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3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6E3208" w:rsidRPr="0028497E">
        <w:rPr>
          <w:color w:val="000000" w:themeColor="text1"/>
          <w:sz w:val="28"/>
          <w:szCs w:val="28"/>
        </w:rPr>
        <w:t>947775,0</w:t>
      </w:r>
      <w:r w:rsidRPr="0028497E">
        <w:rPr>
          <w:color w:val="000000" w:themeColor="text1"/>
          <w:sz w:val="28"/>
          <w:szCs w:val="28"/>
        </w:rPr>
        <w:t xml:space="preserve"> рублей.</w:t>
      </w:r>
    </w:p>
    <w:p w:rsidR="005F73E0" w:rsidRPr="0028497E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28497E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Источники финансирования </w:t>
            </w:r>
          </w:p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5F73E0" w:rsidRPr="0028497E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947775,0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351775,0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E3208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947775,0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351775,0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298700,0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297300,0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2023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2024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2025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92950" w:rsidRPr="0028497E">
        <w:rPr>
          <w:b/>
          <w:color w:val="000000" w:themeColor="text1"/>
          <w:sz w:val="28"/>
          <w:szCs w:val="28"/>
        </w:rPr>
        <w:t>3</w:t>
      </w:r>
      <w:r w:rsidRPr="0028497E">
        <w:rPr>
          <w:b/>
          <w:color w:val="000000" w:themeColor="text1"/>
          <w:sz w:val="28"/>
          <w:szCs w:val="28"/>
        </w:rPr>
        <w:t>-202</w:t>
      </w:r>
      <w:r w:rsidR="00A92950" w:rsidRPr="0028497E">
        <w:rPr>
          <w:b/>
          <w:color w:val="000000" w:themeColor="text1"/>
          <w:sz w:val="28"/>
          <w:szCs w:val="28"/>
        </w:rPr>
        <w:t>5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5F73E0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5F73E0" w:rsidRPr="0028497E" w:rsidRDefault="005F73E0" w:rsidP="00C7742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120FC7" w:rsidRDefault="00120FC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120FC7">
              <w:rPr>
                <w:color w:val="FF0000"/>
                <w:sz w:val="28"/>
                <w:szCs w:val="28"/>
              </w:rPr>
              <w:t>273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4A1FE2" w:rsidRPr="00120FC7" w:rsidRDefault="00120FC7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120FC7">
              <w:rPr>
                <w:color w:val="FF0000"/>
                <w:sz w:val="28"/>
                <w:szCs w:val="28"/>
              </w:rPr>
              <w:t>273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4A1FE2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5F73E0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16500,0</w:t>
            </w:r>
          </w:p>
          <w:p w:rsidR="00C77428" w:rsidRPr="0028497E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16500,0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25000,0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6. Услуги по совершению нотариальных действий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3000,0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3000,0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7.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2175,0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2175,0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28497E" w:rsidRDefault="0028497E" w:rsidP="00B36A42">
            <w:pPr>
              <w:jc w:val="both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lastRenderedPageBreak/>
              <w:t>8.Приобретение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2023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2024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28497E" w:rsidRPr="0028497E" w:rsidRDefault="00120FC7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6000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28497E" w:rsidRDefault="00120FC7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6000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28497E" w:rsidRDefault="0028497E" w:rsidP="00B36A42">
            <w:pPr>
              <w:rPr>
                <w:color w:val="FF0000"/>
                <w:sz w:val="28"/>
                <w:szCs w:val="28"/>
              </w:rPr>
            </w:pPr>
            <w:r w:rsidRPr="0028497E">
              <w:rPr>
                <w:color w:val="FF0000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8A5611" w:rsidRDefault="0028497E" w:rsidP="00B36A42">
            <w:pPr>
              <w:jc w:val="both"/>
              <w:rPr>
                <w:sz w:val="28"/>
                <w:szCs w:val="28"/>
                <w:highlight w:val="yellow"/>
              </w:rPr>
            </w:pPr>
            <w:r w:rsidRPr="008A5611">
              <w:rPr>
                <w:sz w:val="28"/>
                <w:szCs w:val="28"/>
                <w:highlight w:val="yellow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351775,0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28497E" w:rsidRDefault="0028497E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351775,0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947775,0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947775,0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5267B9" w:rsidRDefault="005F73E0" w:rsidP="005F73E0">
      <w:pPr>
        <w:rPr>
          <w:sz w:val="28"/>
          <w:szCs w:val="28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BFF" w:rsidRDefault="003E7BFF" w:rsidP="00CD5764">
      <w:r>
        <w:separator/>
      </w:r>
    </w:p>
  </w:endnote>
  <w:endnote w:type="continuationSeparator" w:id="1">
    <w:p w:rsidR="003E7BFF" w:rsidRDefault="003E7BFF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7934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793454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793454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BFF" w:rsidRDefault="003E7BFF" w:rsidP="00CD5764">
      <w:r>
        <w:separator/>
      </w:r>
    </w:p>
  </w:footnote>
  <w:footnote w:type="continuationSeparator" w:id="1">
    <w:p w:rsidR="003E7BFF" w:rsidRDefault="003E7BFF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D2D32"/>
    <w:rsid w:val="005E3B40"/>
    <w:rsid w:val="005F0429"/>
    <w:rsid w:val="005F27F7"/>
    <w:rsid w:val="005F4C84"/>
    <w:rsid w:val="005F73E0"/>
    <w:rsid w:val="006058C0"/>
    <w:rsid w:val="006060B5"/>
    <w:rsid w:val="006135F3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5562"/>
    <w:rsid w:val="00836735"/>
    <w:rsid w:val="008403B3"/>
    <w:rsid w:val="00843AE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14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66</cp:revision>
  <cp:lastPrinted>2023-02-15T12:27:00Z</cp:lastPrinted>
  <dcterms:created xsi:type="dcterms:W3CDTF">2019-08-13T07:58:00Z</dcterms:created>
  <dcterms:modified xsi:type="dcterms:W3CDTF">2023-02-15T12:27:00Z</dcterms:modified>
</cp:coreProperties>
</file>